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BA517F" w:rsidRDefault="004502FE" w:rsidP="004502FE">
      <w:pPr>
        <w:jc w:val="center"/>
        <w:rPr>
          <w:rFonts w:asciiTheme="minorHAnsi" w:hAnsiTheme="minorHAnsi" w:cstheme="minorHAnsi"/>
        </w:rPr>
      </w:pPr>
      <w:r w:rsidRPr="00BA517F">
        <w:rPr>
          <w:rFonts w:asciiTheme="minorHAnsi" w:hAnsiTheme="minorHAnsi" w:cstheme="minorHAnsi"/>
        </w:rPr>
        <w:t>Karta Informacyjna</w:t>
      </w:r>
    </w:p>
    <w:p w14:paraId="4FE7CE98" w14:textId="77777777" w:rsidR="004502FE" w:rsidRPr="00BA517F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:rsidRPr="00BA517F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BA517F" w14:paraId="0BD1B8E0" w14:textId="77777777" w:rsidTr="00A060AD">
        <w:tc>
          <w:tcPr>
            <w:tcW w:w="2660" w:type="dxa"/>
          </w:tcPr>
          <w:p w14:paraId="6D82206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520020E1" w:rsidR="00A060AD" w:rsidRPr="00BA517F" w:rsidRDefault="001A5C65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X</w:t>
            </w:r>
            <w:r w:rsidR="0074530A" w:rsidRPr="00BA517F">
              <w:rPr>
                <w:rFonts w:asciiTheme="minorHAnsi" w:hAnsiTheme="minorHAnsi" w:cstheme="minorHAnsi"/>
              </w:rPr>
              <w:t>X</w:t>
            </w:r>
            <w:r w:rsidR="00B13051"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806AFF" w:rsidRPr="00BA517F">
              <w:rPr>
                <w:rFonts w:asciiTheme="minorHAnsi" w:hAnsiTheme="minorHAnsi" w:cstheme="minorHAnsi"/>
              </w:rPr>
              <w:t>.</w:t>
            </w:r>
            <w:r w:rsidR="00B814DE" w:rsidRPr="00BA517F">
              <w:rPr>
                <w:rFonts w:asciiTheme="minorHAnsi" w:hAnsiTheme="minorHAnsi" w:cstheme="minorHAnsi"/>
              </w:rPr>
              <w:t>2</w:t>
            </w:r>
            <w:r w:rsidR="00822C13" w:rsidRPr="00BA517F">
              <w:rPr>
                <w:rFonts w:asciiTheme="minorHAnsi" w:hAnsiTheme="minorHAnsi" w:cstheme="minorHAnsi"/>
              </w:rPr>
              <w:t>/20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BA517F" w14:paraId="78052727" w14:textId="77777777" w:rsidTr="00A060AD">
        <w:tc>
          <w:tcPr>
            <w:tcW w:w="2660" w:type="dxa"/>
          </w:tcPr>
          <w:p w14:paraId="07AE2B2A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BA517F" w:rsidRDefault="00871D0D" w:rsidP="00871D0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Pismo do </w:t>
            </w:r>
            <w:r w:rsidR="003235A1" w:rsidRPr="00BA517F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</w:p>
        </w:tc>
      </w:tr>
      <w:tr w:rsidR="00A060AD" w:rsidRPr="00BA517F" w14:paraId="51378DE6" w14:textId="77777777" w:rsidTr="00A060AD">
        <w:tc>
          <w:tcPr>
            <w:tcW w:w="2660" w:type="dxa"/>
          </w:tcPr>
          <w:p w14:paraId="78BBF29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BA517F" w14:paraId="4FE9747B" w14:textId="77777777" w:rsidTr="00A060AD">
        <w:tc>
          <w:tcPr>
            <w:tcW w:w="2660" w:type="dxa"/>
          </w:tcPr>
          <w:p w14:paraId="5B4BA0C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BA517F" w:rsidRDefault="00871D0D" w:rsidP="00871D0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Pismo do </w:t>
            </w:r>
            <w:r w:rsidR="003235A1" w:rsidRPr="00BA517F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 w:rsidRPr="00BA517F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BA517F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BA517F" w14:paraId="21036589" w14:textId="77777777" w:rsidTr="00A060AD">
        <w:tc>
          <w:tcPr>
            <w:tcW w:w="2660" w:type="dxa"/>
          </w:tcPr>
          <w:p w14:paraId="4A268433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10D0AAF4" w:rsidR="00A060AD" w:rsidRPr="00BA517F" w:rsidRDefault="00C502A9" w:rsidP="005115F0">
            <w:pPr>
              <w:rPr>
                <w:rFonts w:asciiTheme="minorHAnsi" w:hAnsiTheme="minorHAnsi" w:cstheme="minorHAnsi"/>
                <w:bCs/>
                <w:iCs/>
              </w:rPr>
            </w:pPr>
            <w:r w:rsidRPr="00BA517F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D30034" w:rsidRPr="00D30034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AF79FE" w:rsidRPr="00AF79FE">
              <w:rPr>
                <w:rFonts w:asciiTheme="minorHAnsi" w:hAnsiTheme="minorHAnsi" w:cstheme="minorHAnsi"/>
              </w:rPr>
              <w:t>na wykonaniu projektowanego urządzenia wodnego w postaci uzbrojenia otworu wiertniczego studziennego w obudowę i pompę głębinową  na działce nr 68/2 w miejscowości Ośniszczewo, gmina Dąbrowa Biskupia</w:t>
            </w:r>
          </w:p>
        </w:tc>
      </w:tr>
      <w:tr w:rsidR="004502FE" w:rsidRPr="00BA517F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BA517F" w14:paraId="2AEDE21A" w14:textId="77777777" w:rsidTr="00A060AD">
        <w:tc>
          <w:tcPr>
            <w:tcW w:w="2660" w:type="dxa"/>
          </w:tcPr>
          <w:p w14:paraId="61EF6B7E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BA517F" w:rsidRDefault="009B2408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Kujawsko</w:t>
            </w:r>
            <w:r w:rsidR="00A060AD" w:rsidRPr="00BA517F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BA517F" w14:paraId="5C5ADDBD" w14:textId="77777777" w:rsidTr="00A060AD">
        <w:tc>
          <w:tcPr>
            <w:tcW w:w="2660" w:type="dxa"/>
          </w:tcPr>
          <w:p w14:paraId="0307BCD1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BA517F" w:rsidRDefault="009B2408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BA517F" w14:paraId="6E756592" w14:textId="77777777" w:rsidTr="00A060AD">
        <w:tc>
          <w:tcPr>
            <w:tcW w:w="2660" w:type="dxa"/>
          </w:tcPr>
          <w:p w14:paraId="24F98BF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BA517F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BA517F" w14:paraId="1407F5EA" w14:textId="77777777" w:rsidTr="00A060AD">
        <w:tc>
          <w:tcPr>
            <w:tcW w:w="2660" w:type="dxa"/>
          </w:tcPr>
          <w:p w14:paraId="7F6E246F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0B62A75B" w:rsidR="00A060AD" w:rsidRPr="00BA517F" w:rsidRDefault="006E4FEB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KOM.6220.0</w:t>
            </w:r>
            <w:r w:rsidR="00AF79FE">
              <w:rPr>
                <w:rFonts w:asciiTheme="minorHAnsi" w:hAnsiTheme="minorHAnsi" w:cstheme="minorHAnsi"/>
              </w:rPr>
              <w:t>4</w:t>
            </w:r>
            <w:r w:rsidRPr="00BA517F">
              <w:rPr>
                <w:rFonts w:asciiTheme="minorHAnsi" w:hAnsiTheme="minorHAnsi" w:cstheme="minorHAnsi"/>
              </w:rPr>
              <w:t>.</w:t>
            </w:r>
            <w:r w:rsidR="001A5C65" w:rsidRPr="00BA517F">
              <w:rPr>
                <w:rFonts w:asciiTheme="minorHAnsi" w:hAnsiTheme="minorHAnsi" w:cstheme="minorHAnsi"/>
              </w:rPr>
              <w:t>X</w:t>
            </w:r>
            <w:r w:rsidR="0074530A" w:rsidRPr="00BA517F">
              <w:rPr>
                <w:rFonts w:asciiTheme="minorHAnsi" w:hAnsiTheme="minorHAnsi" w:cstheme="minorHAnsi"/>
              </w:rPr>
              <w:t>X</w:t>
            </w:r>
            <w:r w:rsidR="00D30034">
              <w:rPr>
                <w:rFonts w:asciiTheme="minorHAnsi" w:hAnsiTheme="minorHAnsi" w:cstheme="minorHAnsi"/>
              </w:rPr>
              <w:t>I</w:t>
            </w:r>
            <w:r w:rsidR="00AF79FE"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871D0D" w:rsidRPr="00BA517F">
              <w:rPr>
                <w:rFonts w:asciiTheme="minorHAnsi" w:hAnsiTheme="minorHAnsi" w:cstheme="minorHAnsi"/>
              </w:rPr>
              <w:t>.20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A060AD" w:rsidRPr="00BA517F">
              <w:rPr>
                <w:rFonts w:asciiTheme="minorHAnsi" w:hAnsiTheme="minorHAnsi" w:cstheme="minorHAnsi"/>
              </w:rPr>
              <w:t>.</w:t>
            </w:r>
            <w:r w:rsidR="00DB5687" w:rsidRPr="00BA517F">
              <w:rPr>
                <w:rFonts w:asciiTheme="minorHAnsi" w:hAnsiTheme="minorHAnsi" w:cstheme="minorHAnsi"/>
              </w:rPr>
              <w:t>J</w:t>
            </w:r>
            <w:r w:rsidR="00871D0D" w:rsidRPr="00BA517F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BA517F" w14:paraId="08F59A63" w14:textId="77777777" w:rsidTr="00A060AD">
        <w:tc>
          <w:tcPr>
            <w:tcW w:w="2660" w:type="dxa"/>
          </w:tcPr>
          <w:p w14:paraId="1071D526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BA517F" w:rsidRDefault="00531985" w:rsidP="00806AFF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Starszy inspektor ds. OŚ</w:t>
            </w:r>
            <w:r w:rsidR="00871D0D" w:rsidRPr="00BA517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BA517F" w14:paraId="52084C07" w14:textId="77777777" w:rsidTr="00A060AD">
        <w:tc>
          <w:tcPr>
            <w:tcW w:w="2660" w:type="dxa"/>
          </w:tcPr>
          <w:p w14:paraId="5130718D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7A8359EA" w:rsidR="00A060AD" w:rsidRPr="00BA517F" w:rsidRDefault="00A060AD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EF56B8" w:rsidRPr="00BA517F">
              <w:rPr>
                <w:rFonts w:asciiTheme="minorHAnsi" w:hAnsiTheme="minorHAnsi" w:cstheme="minorHAnsi"/>
              </w:rPr>
              <w:t>-</w:t>
            </w:r>
            <w:r w:rsidR="00792AA5" w:rsidRPr="00BA517F">
              <w:rPr>
                <w:rFonts w:asciiTheme="minorHAnsi" w:hAnsiTheme="minorHAnsi" w:cstheme="minorHAnsi"/>
              </w:rPr>
              <w:t>1</w:t>
            </w:r>
            <w:r w:rsidR="00AF79FE">
              <w:rPr>
                <w:rFonts w:asciiTheme="minorHAnsi" w:hAnsiTheme="minorHAnsi" w:cstheme="minorHAnsi"/>
              </w:rPr>
              <w:t>1</w:t>
            </w:r>
            <w:r w:rsidR="00913BF5" w:rsidRPr="00BA517F">
              <w:rPr>
                <w:rFonts w:asciiTheme="minorHAnsi" w:hAnsiTheme="minorHAnsi" w:cstheme="minorHAnsi"/>
              </w:rPr>
              <w:t>-</w:t>
            </w:r>
            <w:r w:rsidR="00AF79FE">
              <w:rPr>
                <w:rFonts w:asciiTheme="minorHAnsi" w:hAnsiTheme="minorHAnsi" w:cstheme="minorHAnsi"/>
              </w:rPr>
              <w:t>25</w:t>
            </w:r>
          </w:p>
        </w:tc>
      </w:tr>
      <w:tr w:rsidR="00A060AD" w:rsidRPr="00BA517F" w14:paraId="64F8B8F7" w14:textId="77777777" w:rsidTr="00A060AD">
        <w:tc>
          <w:tcPr>
            <w:tcW w:w="2660" w:type="dxa"/>
          </w:tcPr>
          <w:p w14:paraId="2359920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BA517F" w:rsidRDefault="00871D0D" w:rsidP="0090448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Wójt Gminy Dąbrowa Biskupi</w:t>
            </w:r>
            <w:r w:rsidR="00BB7575" w:rsidRPr="00BA517F">
              <w:rPr>
                <w:rFonts w:asciiTheme="minorHAnsi" w:hAnsiTheme="minorHAnsi" w:cstheme="minorHAnsi"/>
              </w:rPr>
              <w:t>a</w:t>
            </w:r>
          </w:p>
        </w:tc>
      </w:tr>
      <w:tr w:rsidR="00A060AD" w:rsidRPr="00BA517F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40D42011" w:rsidR="00A060AD" w:rsidRPr="00BA517F" w:rsidRDefault="00A060AD" w:rsidP="00BF4C90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281E00" w:rsidRPr="00BA517F">
              <w:rPr>
                <w:rFonts w:asciiTheme="minorHAnsi" w:hAnsiTheme="minorHAnsi" w:cstheme="minorHAnsi"/>
              </w:rPr>
              <w:t>-</w:t>
            </w:r>
            <w:r w:rsidR="00792AA5" w:rsidRPr="00BA517F">
              <w:rPr>
                <w:rFonts w:asciiTheme="minorHAnsi" w:hAnsiTheme="minorHAnsi" w:cstheme="minorHAnsi"/>
              </w:rPr>
              <w:t>1</w:t>
            </w:r>
            <w:r w:rsidR="00AF79FE">
              <w:rPr>
                <w:rFonts w:asciiTheme="minorHAnsi" w:hAnsiTheme="minorHAnsi" w:cstheme="minorHAnsi"/>
              </w:rPr>
              <w:t>1</w:t>
            </w:r>
            <w:r w:rsidR="009F40CA" w:rsidRPr="00BA517F">
              <w:rPr>
                <w:rFonts w:asciiTheme="minorHAnsi" w:hAnsiTheme="minorHAnsi" w:cstheme="minorHAnsi"/>
              </w:rPr>
              <w:t>-</w:t>
            </w:r>
            <w:r w:rsidR="00AF79FE">
              <w:rPr>
                <w:rFonts w:asciiTheme="minorHAnsi" w:hAnsiTheme="minorHAnsi" w:cstheme="minorHAnsi"/>
              </w:rPr>
              <w:t>25</w:t>
            </w:r>
          </w:p>
        </w:tc>
      </w:tr>
      <w:tr w:rsidR="004502FE" w:rsidRPr="00BA517F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BA517F" w14:paraId="52D115B8" w14:textId="77777777" w:rsidTr="00A060AD">
        <w:tc>
          <w:tcPr>
            <w:tcW w:w="2660" w:type="dxa"/>
          </w:tcPr>
          <w:p w14:paraId="4547CF8B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BA517F" w:rsidRDefault="00A060AD" w:rsidP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BA517F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BA517F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BA517F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BA517F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BA517F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BA517F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BA517F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4A4BBB96" w14:textId="77777777" w:rsidR="00A060AD" w:rsidRPr="00BA517F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BA517F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BA517F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BA517F" w14:paraId="1DEC4EDC" w14:textId="77777777" w:rsidTr="00A060AD">
        <w:tc>
          <w:tcPr>
            <w:tcW w:w="2660" w:type="dxa"/>
          </w:tcPr>
          <w:p w14:paraId="4CE0896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BA517F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BA517F" w14:paraId="201D72C4" w14:textId="77777777" w:rsidTr="00A060AD">
        <w:tc>
          <w:tcPr>
            <w:tcW w:w="2660" w:type="dxa"/>
          </w:tcPr>
          <w:p w14:paraId="0D9A0BD1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BA517F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BA517F" w14:paraId="36D07C6E" w14:textId="77777777" w:rsidTr="00A060AD">
        <w:tc>
          <w:tcPr>
            <w:tcW w:w="2660" w:type="dxa"/>
          </w:tcPr>
          <w:p w14:paraId="24C87EC7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BA517F" w14:paraId="7DFA7B8B" w14:textId="77777777" w:rsidTr="00A060AD">
        <w:tc>
          <w:tcPr>
            <w:tcW w:w="2660" w:type="dxa"/>
          </w:tcPr>
          <w:p w14:paraId="774260AC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BA517F" w:rsidRDefault="001F5A2F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BA517F" w14:paraId="514D3023" w14:textId="77777777" w:rsidTr="00A060AD">
        <w:tc>
          <w:tcPr>
            <w:tcW w:w="2660" w:type="dxa"/>
          </w:tcPr>
          <w:p w14:paraId="0D627970" w14:textId="77777777" w:rsidR="00A060AD" w:rsidRPr="00BA517F" w:rsidRDefault="00A060AD">
            <w:pPr>
              <w:rPr>
                <w:rFonts w:asciiTheme="minorHAnsi" w:hAnsiTheme="minorHAnsi" w:cstheme="minorHAnsi"/>
              </w:rPr>
            </w:pPr>
            <w:r w:rsidRPr="00BA517F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1C160C32" w:rsidR="00A060AD" w:rsidRPr="00BA517F" w:rsidRDefault="001A5C65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BA517F">
              <w:rPr>
                <w:rFonts w:asciiTheme="minorHAnsi" w:hAnsiTheme="minorHAnsi" w:cstheme="minorHAnsi"/>
              </w:rPr>
              <w:t>X</w:t>
            </w:r>
            <w:r w:rsidR="00A04DC6" w:rsidRPr="00BA517F">
              <w:rPr>
                <w:rFonts w:asciiTheme="minorHAnsi" w:hAnsiTheme="minorHAnsi" w:cstheme="minorHAnsi"/>
              </w:rPr>
              <w:t>X</w:t>
            </w:r>
            <w:r w:rsidR="00D30034">
              <w:rPr>
                <w:rFonts w:asciiTheme="minorHAnsi" w:hAnsiTheme="minorHAnsi" w:cstheme="minorHAnsi"/>
              </w:rPr>
              <w:t>I</w:t>
            </w:r>
            <w:r w:rsidR="00AF79FE"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BF4C90" w:rsidRPr="00BA517F">
              <w:rPr>
                <w:rFonts w:asciiTheme="minorHAnsi" w:hAnsiTheme="minorHAnsi" w:cstheme="minorHAnsi"/>
              </w:rPr>
              <w:t>/20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BF4C90" w:rsidRPr="00BA517F">
              <w:rPr>
                <w:rFonts w:asciiTheme="minorHAnsi" w:hAnsiTheme="minorHAnsi" w:cstheme="minorHAnsi"/>
              </w:rPr>
              <w:t xml:space="preserve">, </w:t>
            </w:r>
            <w:r w:rsidRPr="00BA517F">
              <w:rPr>
                <w:rFonts w:asciiTheme="minorHAnsi" w:hAnsiTheme="minorHAnsi" w:cstheme="minorHAnsi"/>
              </w:rPr>
              <w:t>X</w:t>
            </w:r>
            <w:r w:rsidR="00A04DC6" w:rsidRPr="00BA517F">
              <w:rPr>
                <w:rFonts w:asciiTheme="minorHAnsi" w:hAnsiTheme="minorHAnsi" w:cstheme="minorHAnsi"/>
              </w:rPr>
              <w:t>X</w:t>
            </w:r>
            <w:r w:rsidR="00D30034">
              <w:rPr>
                <w:rFonts w:asciiTheme="minorHAnsi" w:hAnsiTheme="minorHAnsi" w:cstheme="minorHAnsi"/>
              </w:rPr>
              <w:t>I</w:t>
            </w:r>
            <w:r w:rsidR="00AF79FE">
              <w:rPr>
                <w:rFonts w:asciiTheme="minorHAnsi" w:hAnsiTheme="minorHAnsi" w:cstheme="minorHAnsi"/>
              </w:rPr>
              <w:t>I</w:t>
            </w:r>
            <w:r w:rsidR="00792AA5" w:rsidRPr="00BA517F">
              <w:rPr>
                <w:rFonts w:asciiTheme="minorHAnsi" w:hAnsiTheme="minorHAnsi" w:cstheme="minorHAnsi"/>
              </w:rPr>
              <w:t>I</w:t>
            </w:r>
            <w:r w:rsidR="00BF4C90" w:rsidRPr="00BA517F">
              <w:rPr>
                <w:rFonts w:asciiTheme="minorHAnsi" w:hAnsiTheme="minorHAnsi" w:cstheme="minorHAnsi"/>
              </w:rPr>
              <w:t>.1/</w:t>
            </w:r>
            <w:r w:rsidR="005115F0" w:rsidRPr="00BA517F">
              <w:rPr>
                <w:rFonts w:asciiTheme="minorHAnsi" w:hAnsiTheme="minorHAnsi" w:cstheme="minorHAnsi"/>
              </w:rPr>
              <w:t>2</w:t>
            </w:r>
            <w:r w:rsidR="00BF4C90" w:rsidRPr="00BA517F">
              <w:rPr>
                <w:rFonts w:asciiTheme="minorHAnsi" w:hAnsiTheme="minorHAnsi" w:cstheme="minorHAnsi"/>
              </w:rPr>
              <w:t>0</w:t>
            </w:r>
            <w:r w:rsidR="00913BF5" w:rsidRPr="00BA517F">
              <w:rPr>
                <w:rFonts w:asciiTheme="minorHAnsi" w:hAnsiTheme="minorHAnsi" w:cstheme="minorHAnsi"/>
              </w:rPr>
              <w:t>20</w:t>
            </w:r>
            <w:r w:rsidR="00BF4C90" w:rsidRPr="00BA517F">
              <w:rPr>
                <w:rFonts w:asciiTheme="minorHAnsi" w:hAnsiTheme="minorHAnsi" w:cstheme="minorHAnsi"/>
              </w:rPr>
              <w:t>,</w:t>
            </w:r>
          </w:p>
        </w:tc>
      </w:tr>
    </w:tbl>
    <w:p w14:paraId="193C8E1A" w14:textId="77777777" w:rsidR="004502FE" w:rsidRPr="00BA517F" w:rsidRDefault="004502FE">
      <w:pPr>
        <w:rPr>
          <w:rFonts w:asciiTheme="minorHAnsi" w:hAnsiTheme="minorHAnsi" w:cstheme="minorHAnsi"/>
          <w:lang w:val="en-US"/>
        </w:rPr>
      </w:pPr>
    </w:p>
    <w:sectPr w:rsidR="004502FE" w:rsidRPr="00BA517F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4530A"/>
    <w:rsid w:val="00770F1D"/>
    <w:rsid w:val="00792AA5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4DC6"/>
    <w:rsid w:val="00A060AD"/>
    <w:rsid w:val="00A25436"/>
    <w:rsid w:val="00A30003"/>
    <w:rsid w:val="00AB2247"/>
    <w:rsid w:val="00AC498F"/>
    <w:rsid w:val="00AE4952"/>
    <w:rsid w:val="00AF79FE"/>
    <w:rsid w:val="00B10671"/>
    <w:rsid w:val="00B13051"/>
    <w:rsid w:val="00B507BA"/>
    <w:rsid w:val="00B53DCD"/>
    <w:rsid w:val="00B814DE"/>
    <w:rsid w:val="00B94001"/>
    <w:rsid w:val="00B96C6F"/>
    <w:rsid w:val="00BA517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0034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744C4"/>
    <w:rsid w:val="00F8392A"/>
    <w:rsid w:val="00F86F09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31</cp:revision>
  <dcterms:created xsi:type="dcterms:W3CDTF">2019-02-14T13:22:00Z</dcterms:created>
  <dcterms:modified xsi:type="dcterms:W3CDTF">2020-12-02T10:25:00Z</dcterms:modified>
</cp:coreProperties>
</file>